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2F2A" w14:textId="77777777"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1834BBE" wp14:editId="64FD9DB3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BD53AC">
        <w:rPr>
          <w:b/>
          <w:sz w:val="18"/>
          <w:szCs w:val="18"/>
        </w:rPr>
        <w:pict w14:anchorId="7097C88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.25pt;height:9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14:paraId="2B855480" w14:textId="77777777"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14:paraId="35076EBE" w14:textId="77777777"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14:paraId="79304A5C" w14:textId="77777777"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proofErr w:type="spellStart"/>
      <w:r w:rsidRPr="00EA7E00">
        <w:rPr>
          <w:rFonts w:ascii="Calibri" w:hAnsi="Calibri"/>
          <w:sz w:val="16"/>
          <w:szCs w:val="16"/>
        </w:rPr>
        <w:t>tel</w:t>
      </w:r>
      <w:proofErr w:type="spellEnd"/>
      <w:r w:rsidRPr="00EA7E00">
        <w:rPr>
          <w:rFonts w:ascii="Calibri" w:hAnsi="Calibri"/>
          <w:sz w:val="16"/>
          <w:szCs w:val="16"/>
        </w:rPr>
        <w:t xml:space="preserve">  ravnatelj - 040/395-278</w:t>
      </w:r>
    </w:p>
    <w:p w14:paraId="4CA1955F" w14:textId="77777777"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14:paraId="6DEC315B" w14:textId="77777777"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14:paraId="192E53B7" w14:textId="77777777"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14:paraId="214E5D70" w14:textId="77777777"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14:paraId="56634FE0" w14:textId="77777777"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14:paraId="3AFC3B70" w14:textId="77777777"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</w:t>
      </w:r>
      <w:r w:rsidR="003A5125">
        <w:rPr>
          <w:rFonts w:ascii="Times New Roman" w:hAnsi="Times New Roman" w:cs="Times New Roman"/>
          <w:sz w:val="24"/>
          <w:szCs w:val="24"/>
        </w:rPr>
        <w:t>1</w:t>
      </w:r>
      <w:r w:rsidR="004C108B">
        <w:rPr>
          <w:rFonts w:ascii="Times New Roman" w:hAnsi="Times New Roman" w:cs="Times New Roman"/>
          <w:sz w:val="24"/>
          <w:szCs w:val="24"/>
        </w:rPr>
        <w:t>7</w:t>
      </w:r>
    </w:p>
    <w:p w14:paraId="79810336" w14:textId="77777777"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4C108B">
        <w:rPr>
          <w:rFonts w:ascii="Times New Roman" w:eastAsia="Times New Roman" w:hAnsi="Times New Roman" w:cs="Times New Roman"/>
          <w:sz w:val="24"/>
          <w:szCs w:val="24"/>
        </w:rPr>
        <w:t>11.11</w:t>
      </w:r>
      <w:r w:rsidR="00D24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5326A" w14:textId="77777777"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BF9D3" w14:textId="77777777" w:rsidR="002A6F2E" w:rsidRDefault="002A6F2E" w:rsidP="002A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 47. Statuta I. osnovne škole Čakovec , sazivam 1</w:t>
      </w:r>
      <w:r w:rsidR="004C108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., elektronsku,  sjednicu Školskog odbora.</w:t>
      </w:r>
    </w:p>
    <w:p w14:paraId="5BBC1461" w14:textId="77777777" w:rsidR="002A6F2E" w:rsidRDefault="002A6F2E" w:rsidP="002A6F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Elektronska sjednica započinje zaprimanjem poziva, a završava u </w:t>
      </w:r>
      <w:r w:rsidR="004C108B">
        <w:rPr>
          <w:rFonts w:ascii="Arial" w:hAnsi="Arial" w:cs="Arial"/>
          <w:b/>
          <w:sz w:val="24"/>
          <w:szCs w:val="24"/>
        </w:rPr>
        <w:t>ponedjeljak, 14</w:t>
      </w:r>
      <w:r w:rsidR="003A5125">
        <w:rPr>
          <w:rFonts w:ascii="Arial" w:hAnsi="Arial" w:cs="Arial"/>
          <w:b/>
          <w:sz w:val="24"/>
          <w:szCs w:val="24"/>
        </w:rPr>
        <w:t xml:space="preserve">. </w:t>
      </w:r>
      <w:r w:rsidR="004C108B">
        <w:rPr>
          <w:rFonts w:ascii="Arial" w:hAnsi="Arial" w:cs="Arial"/>
          <w:b/>
          <w:sz w:val="24"/>
          <w:szCs w:val="24"/>
        </w:rPr>
        <w:t>studenog 2022. u 9</w:t>
      </w:r>
      <w:r>
        <w:rPr>
          <w:rFonts w:ascii="Arial" w:hAnsi="Arial" w:cs="Arial"/>
          <w:b/>
          <w:sz w:val="24"/>
          <w:szCs w:val="24"/>
        </w:rPr>
        <w:t>,00 sati.</w:t>
      </w:r>
    </w:p>
    <w:p w14:paraId="5966A979" w14:textId="77777777" w:rsidR="002A6F2E" w:rsidRDefault="002A6F2E" w:rsidP="002A6F2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navedenom vremenu članovi Školskog odbora trebaju se očitovati elektronskim putem.</w:t>
      </w:r>
    </w:p>
    <w:p w14:paraId="528077CC" w14:textId="77777777" w:rsidR="002A6F2E" w:rsidRDefault="002A6F2E" w:rsidP="002A6F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 R E D :</w:t>
      </w:r>
    </w:p>
    <w:p w14:paraId="2580BC15" w14:textId="77777777" w:rsidR="004C108B" w:rsidRPr="004C108B" w:rsidRDefault="004C108B" w:rsidP="004C108B">
      <w:pPr>
        <w:pStyle w:val="Odlomakpopisa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C108B">
        <w:rPr>
          <w:rFonts w:ascii="Arial" w:hAnsi="Arial" w:cs="Arial"/>
          <w:sz w:val="24"/>
          <w:szCs w:val="24"/>
        </w:rPr>
        <w:t>Donošenje Prijedloga 2.  izmjena i dopuna Financijskog plana za 2022. godinu i projekcija za 2023. i 2024. godinu</w:t>
      </w:r>
    </w:p>
    <w:p w14:paraId="56BC257A" w14:textId="77777777" w:rsidR="004C108B" w:rsidRPr="004C108B" w:rsidRDefault="004C108B" w:rsidP="004C108B">
      <w:pPr>
        <w:pStyle w:val="Odlomakpopis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108B">
        <w:rPr>
          <w:rFonts w:ascii="Arial" w:hAnsi="Arial" w:cs="Arial"/>
          <w:sz w:val="24"/>
          <w:szCs w:val="24"/>
        </w:rPr>
        <w:t>Donošenje Prijedloga Financijskog plana za 2023. godinu s projekcijama za 2024. i 2025. godinu.</w:t>
      </w:r>
    </w:p>
    <w:p w14:paraId="0AF6ADD6" w14:textId="77777777" w:rsidR="00D2479E" w:rsidRPr="00D2479E" w:rsidRDefault="00D2479E" w:rsidP="00D2479E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3477AF87" w14:textId="77777777" w:rsidR="002A6F2E" w:rsidRDefault="002A6F2E" w:rsidP="002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59E24" w14:textId="77777777" w:rsidR="002A6F2E" w:rsidRPr="002A6F2E" w:rsidRDefault="002A6F2E" w:rsidP="002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0AB95" w14:textId="77777777"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237188" w14:textId="77777777"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  <w:t>Predsjednik Školskog odbora:</w:t>
      </w:r>
    </w:p>
    <w:p w14:paraId="34C758BB" w14:textId="77777777"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>Matija Horvat, v.r.</w:t>
      </w:r>
    </w:p>
    <w:p w14:paraId="5EA3CE1B" w14:textId="77777777" w:rsidR="0029380F" w:rsidRPr="002A6F2E" w:rsidRDefault="0029380F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6C949" w14:textId="77777777" w:rsidR="005D08D1" w:rsidRDefault="004C108B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Privitak:</w:t>
      </w:r>
    </w:p>
    <w:p w14:paraId="6404C970" w14:textId="77777777" w:rsidR="004C108B" w:rsidRDefault="004C108B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Prijedlog Izmjena i dopuna financijskog plana</w:t>
      </w:r>
    </w:p>
    <w:p w14:paraId="26B0B850" w14:textId="0061EBC6" w:rsidR="004C108B" w:rsidRDefault="004C108B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Prijedlog Financijskog plana</w:t>
      </w:r>
      <w:r w:rsidR="002374FC">
        <w:rPr>
          <w:rFonts w:ascii="Arial" w:hAnsi="Arial" w:cs="Arial"/>
          <w:sz w:val="24"/>
          <w:szCs w:val="24"/>
        </w:rPr>
        <w:t xml:space="preserve"> i obrazloženje</w:t>
      </w:r>
    </w:p>
    <w:p w14:paraId="649B9ABE" w14:textId="77777777" w:rsidR="002925D8" w:rsidRDefault="002925D8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C6861" w14:textId="77777777" w:rsidR="002925D8" w:rsidRDefault="002925D8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D26A8" w14:textId="77777777" w:rsidR="002925D8" w:rsidRDefault="002925D8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925D8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3A261" w14:textId="77777777" w:rsidR="00BD53AC" w:rsidRDefault="00BD53AC" w:rsidP="00BE72E6">
      <w:pPr>
        <w:spacing w:after="0" w:line="240" w:lineRule="auto"/>
      </w:pPr>
      <w:r>
        <w:separator/>
      </w:r>
    </w:p>
  </w:endnote>
  <w:endnote w:type="continuationSeparator" w:id="0">
    <w:p w14:paraId="18AFAE30" w14:textId="77777777" w:rsidR="00BD53AC" w:rsidRDefault="00BD53AC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EB43" w14:textId="77777777"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14:paraId="76E9656B" w14:textId="77777777"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14:paraId="72E4B247" w14:textId="77777777"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14:paraId="4A984A19" w14:textId="77777777" w:rsidR="00BE72E6" w:rsidRDefault="00BE72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999D" w14:textId="77777777" w:rsidR="00BD53AC" w:rsidRDefault="00BD53AC" w:rsidP="00BE72E6">
      <w:pPr>
        <w:spacing w:after="0" w:line="240" w:lineRule="auto"/>
      </w:pPr>
      <w:r>
        <w:separator/>
      </w:r>
    </w:p>
  </w:footnote>
  <w:footnote w:type="continuationSeparator" w:id="0">
    <w:p w14:paraId="61697DF8" w14:textId="77777777" w:rsidR="00BD53AC" w:rsidRDefault="00BD53AC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4A6"/>
    <w:multiLevelType w:val="hybridMultilevel"/>
    <w:tmpl w:val="35AEA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A1D09"/>
    <w:multiLevelType w:val="hybridMultilevel"/>
    <w:tmpl w:val="92EC0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44A46"/>
    <w:rsid w:val="000526CA"/>
    <w:rsid w:val="00056635"/>
    <w:rsid w:val="00056C54"/>
    <w:rsid w:val="000A2721"/>
    <w:rsid w:val="000A6918"/>
    <w:rsid w:val="000F0261"/>
    <w:rsid w:val="0010642D"/>
    <w:rsid w:val="00117E26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C534F"/>
    <w:rsid w:val="001D061D"/>
    <w:rsid w:val="001D3EB9"/>
    <w:rsid w:val="001D57B4"/>
    <w:rsid w:val="001E06EA"/>
    <w:rsid w:val="001E4A2A"/>
    <w:rsid w:val="001E585B"/>
    <w:rsid w:val="002142A4"/>
    <w:rsid w:val="002374FC"/>
    <w:rsid w:val="0024218B"/>
    <w:rsid w:val="00242261"/>
    <w:rsid w:val="002502D8"/>
    <w:rsid w:val="002621B0"/>
    <w:rsid w:val="0026311A"/>
    <w:rsid w:val="002632E2"/>
    <w:rsid w:val="0028387B"/>
    <w:rsid w:val="002925D8"/>
    <w:rsid w:val="0029380F"/>
    <w:rsid w:val="002A4A7B"/>
    <w:rsid w:val="002A6F2E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1E0"/>
    <w:rsid w:val="00373571"/>
    <w:rsid w:val="003A5125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C108B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D3F1B"/>
    <w:rsid w:val="005E0C3D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B06D7"/>
    <w:rsid w:val="006C67AD"/>
    <w:rsid w:val="006E3453"/>
    <w:rsid w:val="006F6F82"/>
    <w:rsid w:val="00704959"/>
    <w:rsid w:val="007164B0"/>
    <w:rsid w:val="00717CCC"/>
    <w:rsid w:val="007432C5"/>
    <w:rsid w:val="00760E25"/>
    <w:rsid w:val="00763FB3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50238"/>
    <w:rsid w:val="008607E4"/>
    <w:rsid w:val="008627A2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8547D"/>
    <w:rsid w:val="00997A73"/>
    <w:rsid w:val="009A6F7F"/>
    <w:rsid w:val="009B6803"/>
    <w:rsid w:val="00A002A1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D53AC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2479E"/>
    <w:rsid w:val="00D353E3"/>
    <w:rsid w:val="00D50705"/>
    <w:rsid w:val="00D55130"/>
    <w:rsid w:val="00D65513"/>
    <w:rsid w:val="00D803EA"/>
    <w:rsid w:val="00DB1F1B"/>
    <w:rsid w:val="00DC634B"/>
    <w:rsid w:val="00DF58C7"/>
    <w:rsid w:val="00E15785"/>
    <w:rsid w:val="00E70BCC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3EBD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25E6"/>
  <w15:docId w15:val="{AF90A899-4D9A-459A-9488-B12DD4E4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Emilija Žitnjak</cp:lastModifiedBy>
  <cp:revision>6</cp:revision>
  <cp:lastPrinted>2022-02-04T06:44:00Z</cp:lastPrinted>
  <dcterms:created xsi:type="dcterms:W3CDTF">2022-11-11T18:07:00Z</dcterms:created>
  <dcterms:modified xsi:type="dcterms:W3CDTF">2022-11-11T18:40:00Z</dcterms:modified>
</cp:coreProperties>
</file>