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A" w:rsidRDefault="008B25FA" w:rsidP="008B25FA">
      <w:pPr>
        <w:jc w:val="center"/>
        <w:rPr>
          <w:b/>
        </w:rPr>
      </w:pPr>
      <w:bookmarkStart w:id="0" w:name="_GoBack"/>
      <w:bookmarkEnd w:id="0"/>
      <w:r>
        <w:rPr>
          <w:b/>
        </w:rPr>
        <w:t>8. RAZRED</w:t>
      </w:r>
    </w:p>
    <w:tbl>
      <w:tblPr>
        <w:tblStyle w:val="Reetkatablice"/>
        <w:tblW w:w="9062" w:type="dxa"/>
        <w:tblLayout w:type="fixed"/>
        <w:tblLook w:val="04A0"/>
      </w:tblPr>
      <w:tblGrid>
        <w:gridCol w:w="562"/>
        <w:gridCol w:w="4253"/>
        <w:gridCol w:w="2693"/>
        <w:gridCol w:w="851"/>
        <w:gridCol w:w="703"/>
      </w:tblGrid>
      <w:tr w:rsidR="008B25FA" w:rsidRPr="00CB7069" w:rsidTr="00F45A90">
        <w:trPr>
          <w:trHeight w:val="383"/>
        </w:trPr>
        <w:tc>
          <w:tcPr>
            <w:tcW w:w="562" w:type="dxa"/>
          </w:tcPr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Reg.</w:t>
            </w:r>
          </w:p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br</w:t>
            </w:r>
          </w:p>
        </w:tc>
        <w:tc>
          <w:tcPr>
            <w:tcW w:w="4253" w:type="dxa"/>
            <w:shd w:val="clear" w:color="auto" w:fill="auto"/>
          </w:tcPr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Naziv udžbenika</w:t>
            </w:r>
          </w:p>
        </w:tc>
        <w:tc>
          <w:tcPr>
            <w:tcW w:w="2693" w:type="dxa"/>
            <w:shd w:val="clear" w:color="auto" w:fill="auto"/>
          </w:tcPr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Autori</w:t>
            </w:r>
          </w:p>
        </w:tc>
        <w:tc>
          <w:tcPr>
            <w:tcW w:w="851" w:type="dxa"/>
          </w:tcPr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Nakladnik</w:t>
            </w:r>
          </w:p>
        </w:tc>
        <w:tc>
          <w:tcPr>
            <w:tcW w:w="703" w:type="dxa"/>
          </w:tcPr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Konačna</w:t>
            </w:r>
          </w:p>
          <w:p w:rsidR="008B25FA" w:rsidRPr="00CB7069" w:rsidRDefault="008B25FA" w:rsidP="00004873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MPC</w:t>
            </w:r>
          </w:p>
        </w:tc>
      </w:tr>
      <w:tr w:rsidR="008B25FA" w:rsidRPr="00CB7069" w:rsidTr="00F45A90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Sandalić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Irena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Skopljak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Barić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75,00</w:t>
            </w:r>
          </w:p>
        </w:tc>
      </w:tr>
      <w:tr w:rsidR="008B25FA" w:rsidRPr="00CB7069" w:rsidTr="00F45A90">
        <w:trPr>
          <w:trHeight w:val="354"/>
        </w:trPr>
        <w:tc>
          <w:tcPr>
            <w:tcW w:w="562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Anđelka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Rihtarić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8B25FA" w:rsidRPr="00CB7069" w:rsidTr="00F45A90">
        <w:tc>
          <w:tcPr>
            <w:tcW w:w="562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Anđelka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Rihtarić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47,00</w:t>
            </w:r>
          </w:p>
        </w:tc>
      </w:tr>
      <w:tr w:rsidR="001B2731" w:rsidRPr="00CB7069" w:rsidTr="00F45A90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5271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APPLAUS! 8 : udžbenik njemačkoga jezika sa zvučnim cd-om za osmi razred osnovne škole</w:t>
            </w:r>
            <w:r w:rsidRPr="00507603">
              <w:rPr>
                <w:rFonts w:cs="Arial"/>
                <w:b/>
                <w:sz w:val="16"/>
                <w:szCs w:val="16"/>
              </w:rPr>
              <w:t>, VIII.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53,00</w:t>
            </w:r>
          </w:p>
        </w:tc>
      </w:tr>
      <w:tr w:rsidR="001B2731" w:rsidRPr="00CB7069" w:rsidTr="00F45A90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APPLAUS! 8 : radna bilježnica iz njemačkoga jezika za osmi razred osnovne škole, </w:t>
            </w:r>
            <w:r w:rsidRPr="00507603">
              <w:rPr>
                <w:rFonts w:cs="Arial"/>
                <w:b/>
                <w:sz w:val="16"/>
                <w:szCs w:val="16"/>
              </w:rPr>
              <w:t>VIII.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60,00</w:t>
            </w:r>
          </w:p>
        </w:tc>
      </w:tr>
      <w:tr w:rsidR="008B25FA" w:rsidRPr="00CB7069" w:rsidTr="00F45A90">
        <w:tc>
          <w:tcPr>
            <w:tcW w:w="562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4853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WIR+ 5 : udžbenik njemačkog jezika za 8. razred osnovne škole </w:t>
            </w:r>
            <w:r w:rsidRPr="00507603">
              <w:rPr>
                <w:rFonts w:cs="Arial"/>
                <w:b/>
                <w:sz w:val="16"/>
                <w:szCs w:val="16"/>
              </w:rPr>
              <w:t>5</w:t>
            </w:r>
            <w:r w:rsidRPr="00CB7069">
              <w:rPr>
                <w:rFonts w:cs="Arial"/>
                <w:sz w:val="16"/>
                <w:szCs w:val="16"/>
              </w:rPr>
              <w:t xml:space="preserve">. </w:t>
            </w:r>
            <w:r w:rsidRPr="00507603">
              <w:rPr>
                <w:rFonts w:cs="Arial"/>
                <w:b/>
                <w:sz w:val="16"/>
                <w:szCs w:val="16"/>
              </w:rPr>
              <w:t>godina učenja</w:t>
            </w:r>
            <w:r w:rsidRPr="00CB7069">
              <w:rPr>
                <w:rFonts w:cs="Arial"/>
                <w:sz w:val="16"/>
                <w:szCs w:val="16"/>
              </w:rPr>
              <w:t xml:space="preserve"> s pripadajućim audio CD-om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Giorgio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Motta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61,00</w:t>
            </w:r>
          </w:p>
        </w:tc>
      </w:tr>
      <w:tr w:rsidR="008B25FA" w:rsidRPr="00CB7069" w:rsidTr="00F45A90">
        <w:tc>
          <w:tcPr>
            <w:tcW w:w="562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4854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WIR+ 5 : radna bilježnica njemačkog jezika za 8. razred osnovne škole, </w:t>
            </w:r>
            <w:r w:rsidRPr="00507603">
              <w:rPr>
                <w:rFonts w:cs="Arial"/>
                <w:b/>
                <w:sz w:val="16"/>
                <w:szCs w:val="16"/>
              </w:rPr>
              <w:t>5.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Giorgio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Motta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25FA" w:rsidRPr="00CB7069" w:rsidRDefault="008B25FA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40,00</w:t>
            </w:r>
          </w:p>
        </w:tc>
      </w:tr>
      <w:tr w:rsidR="001B2731" w:rsidRPr="00CB7069" w:rsidTr="009258E6">
        <w:tc>
          <w:tcPr>
            <w:tcW w:w="562" w:type="dxa"/>
            <w:shd w:val="clear" w:color="auto" w:fill="auto"/>
          </w:tcPr>
          <w:p w:rsidR="001B2731" w:rsidRPr="00716F83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>5579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716F83" w:rsidRDefault="001B2731" w:rsidP="00772EBD">
            <w:pPr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 xml:space="preserve">WAY TO GO 5 PLUS : udžbenik engleskog jezika s </w:t>
            </w:r>
            <w:proofErr w:type="spellStart"/>
            <w:r w:rsidRPr="00716F83">
              <w:rPr>
                <w:rFonts w:cs="Arial"/>
                <w:sz w:val="16"/>
                <w:szCs w:val="16"/>
              </w:rPr>
              <w:t>višemedijskim</w:t>
            </w:r>
            <w:proofErr w:type="spellEnd"/>
            <w:r w:rsidRPr="00716F83">
              <w:rPr>
                <w:rFonts w:cs="Arial"/>
                <w:sz w:val="16"/>
                <w:szCs w:val="16"/>
              </w:rPr>
              <w:t xml:space="preserve"> nastavnim materijalima u osmom razredu osnovne škole -  </w:t>
            </w:r>
            <w:r w:rsidRPr="00507603">
              <w:rPr>
                <w:rFonts w:cs="Arial"/>
                <w:b/>
                <w:sz w:val="16"/>
                <w:szCs w:val="16"/>
              </w:rPr>
              <w:t>8.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716F83" w:rsidRDefault="001B2731" w:rsidP="00772EBD">
            <w:pPr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716F83" w:rsidRDefault="001B2731" w:rsidP="00772EBD">
            <w:pPr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Default="001B2731" w:rsidP="00772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B2731" w:rsidRPr="00CB7069" w:rsidTr="009258E6">
        <w:tc>
          <w:tcPr>
            <w:tcW w:w="562" w:type="dxa"/>
            <w:shd w:val="clear" w:color="auto" w:fill="auto"/>
          </w:tcPr>
          <w:p w:rsidR="001B2731" w:rsidRPr="00F45A90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F45A90">
              <w:rPr>
                <w:rFonts w:cs="Arial"/>
                <w:sz w:val="16"/>
                <w:szCs w:val="16"/>
              </w:rPr>
              <w:t>5580</w:t>
            </w:r>
          </w:p>
          <w:p w:rsidR="001B2731" w:rsidRPr="00F45A90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716F83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 xml:space="preserve">WAY TO GO 5 PLUS : radna bilježnica za engleski jezik u osmom razredu osnovne škole -  </w:t>
            </w:r>
            <w:r w:rsidRPr="00507603">
              <w:rPr>
                <w:rFonts w:cs="Arial"/>
                <w:b/>
                <w:sz w:val="16"/>
                <w:szCs w:val="16"/>
              </w:rPr>
              <w:t>8.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716F83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716F83" w:rsidRDefault="001B2731" w:rsidP="00772EBD">
            <w:pPr>
              <w:pStyle w:val="Bezproreda"/>
              <w:rPr>
                <w:rFonts w:cs="Arial"/>
                <w:sz w:val="16"/>
                <w:szCs w:val="16"/>
              </w:rPr>
            </w:pPr>
            <w:r w:rsidRPr="00716F83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Default="001B2731" w:rsidP="00772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 xml:space="preserve">WAY TO GO 5 : udžbenik engleskog jezika za 8. razred osnovne škole </w:t>
            </w:r>
            <w:r w:rsidRPr="00507603">
              <w:rPr>
                <w:rFonts w:cs="Arial"/>
                <w:b/>
                <w:color w:val="000000"/>
                <w:sz w:val="16"/>
                <w:szCs w:val="16"/>
              </w:rPr>
              <w:t>: 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60,00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 xml:space="preserve">WAY TO GO 5 : radna bilježnica engleskog jezika za 8. razred osnovne škole </w:t>
            </w:r>
            <w:r w:rsidRPr="00507603">
              <w:rPr>
                <w:rFonts w:cs="Arial"/>
                <w:b/>
                <w:color w:val="000000"/>
                <w:sz w:val="16"/>
                <w:szCs w:val="16"/>
              </w:rPr>
              <w:t>: 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772EBD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53,00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4605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59,00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4606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59,00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ŽIVI SVIJET 8 : udžbenik biologije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Anica Banović, 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Lopac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Groš, Tanja Petrač, Tamara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Čačev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ŽIVI SVIJET 8 : radna bilježnica iz biologije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Anica Banović, 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Lopac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Groš, Tanja Petrač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50,00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Ramiza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Kurtović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Vladis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Vujnović, Marija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Šuveljak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Ivana Matić, Davor Horvatić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5153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FIZIKA 8 : radna bilježnica iz fizike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Ramiza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Kurtović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Vladis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Vujnović, Marija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Šuveljak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Ivana Matić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5676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KEMIJA 8 : udžbenik kemije 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Gržančić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Ivana  Marić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Zerdun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Dunja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Gržančić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Tamara Banović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GEA 4 : udžbenik geografije 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Igor Tišma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61,00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Igor Tišma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5282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Vesna Đurić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5283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Vesna Đurić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40,00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5173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Ljiljana </w:t>
            </w:r>
            <w:proofErr w:type="spellStart"/>
            <w:r w:rsidRPr="00A31FAE">
              <w:rPr>
                <w:sz w:val="14"/>
                <w:szCs w:val="14"/>
              </w:rPr>
              <w:t>Ščedrov</w:t>
            </w:r>
            <w:proofErr w:type="spellEnd"/>
            <w:r w:rsidRPr="00A31FAE">
              <w:rPr>
                <w:sz w:val="14"/>
                <w:szCs w:val="14"/>
              </w:rPr>
              <w:t>, Saša Marić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72,00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Šobat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Martina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Kosec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Jurana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Linarić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A31FAE">
              <w:rPr>
                <w:sz w:val="14"/>
                <w:szCs w:val="14"/>
              </w:rPr>
              <w:t>Fany</w:t>
            </w:r>
            <w:proofErr w:type="spellEnd"/>
            <w:r w:rsidRPr="00A31FAE">
              <w:rPr>
                <w:sz w:val="14"/>
                <w:szCs w:val="14"/>
              </w:rPr>
              <w:t xml:space="preserve"> Bilić, 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35,00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A31FAE" w:rsidRDefault="001B2731" w:rsidP="00004873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A31FAE">
              <w:rPr>
                <w:sz w:val="14"/>
                <w:szCs w:val="14"/>
              </w:rPr>
              <w:t>Fany</w:t>
            </w:r>
            <w:proofErr w:type="spellEnd"/>
            <w:r w:rsidRPr="00A31FAE">
              <w:rPr>
                <w:sz w:val="14"/>
                <w:szCs w:val="14"/>
              </w:rPr>
              <w:t xml:space="preserve"> Bilić, Valentina </w:t>
            </w:r>
            <w:proofErr w:type="spellStart"/>
            <w:r w:rsidRPr="00A31FAE">
              <w:rPr>
                <w:sz w:val="14"/>
                <w:szCs w:val="14"/>
              </w:rPr>
              <w:t>Dijačić</w:t>
            </w:r>
            <w:proofErr w:type="spellEnd"/>
            <w:r w:rsidRPr="00A31FAE">
              <w:rPr>
                <w:sz w:val="14"/>
                <w:szCs w:val="14"/>
              </w:rPr>
              <w:t xml:space="preserve">, 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A31FAE" w:rsidRDefault="001B2731" w:rsidP="00004873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108,00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NIMBUS, OBLAK 8 : udžbenik informatike s e-podrškom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Silvana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Svetličić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Lidija Kralj, Nenad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Hajdinjak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Darko Rakić, Bojan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62,00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NIMBUS, OBLAK 8 : radna bilježnica iz informatike s e-podrškom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Silvana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Svetličić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Lidija Kralj, Nenad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Hajdinjak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Darko Rakić, Bojan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1B2731" w:rsidRPr="00CB7069" w:rsidTr="00716F83">
        <w:tc>
          <w:tcPr>
            <w:tcW w:w="562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4868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 KRISTOM U ŽIVOT : udžbenik </w:t>
            </w:r>
            <w:r w:rsidRPr="00A31FAE">
              <w:rPr>
                <w:rFonts w:cs="Arial"/>
                <w:sz w:val="14"/>
                <w:szCs w:val="14"/>
              </w:rPr>
              <w:t>za katolički vjeronauk osmoga razreda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Josip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Periš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731" w:rsidRPr="00CB7069" w:rsidRDefault="001B2731" w:rsidP="00004873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47,00</w:t>
            </w:r>
          </w:p>
        </w:tc>
      </w:tr>
    </w:tbl>
    <w:p w:rsidR="008B25FA" w:rsidRDefault="008B25FA" w:rsidP="00830B0B"/>
    <w:sectPr w:rsidR="008B25FA" w:rsidSect="001B2731">
      <w:head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71" w:rsidRDefault="00E96E71" w:rsidP="00830B0B">
      <w:pPr>
        <w:spacing w:after="0" w:line="240" w:lineRule="auto"/>
      </w:pPr>
      <w:r>
        <w:separator/>
      </w:r>
    </w:p>
  </w:endnote>
  <w:endnote w:type="continuationSeparator" w:id="0">
    <w:p w:rsidR="00E96E71" w:rsidRDefault="00E96E71" w:rsidP="008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71" w:rsidRDefault="00E96E71" w:rsidP="00830B0B">
      <w:pPr>
        <w:spacing w:after="0" w:line="240" w:lineRule="auto"/>
      </w:pPr>
      <w:r>
        <w:separator/>
      </w:r>
    </w:p>
  </w:footnote>
  <w:footnote w:type="continuationSeparator" w:id="0">
    <w:p w:rsidR="00E96E71" w:rsidRDefault="00E96E71" w:rsidP="008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0B" w:rsidRDefault="00830B0B" w:rsidP="00830B0B">
    <w:pPr>
      <w:pStyle w:val="Bezproreda"/>
    </w:pPr>
    <w:r>
      <w:t>I. OSNOVNA ŠKOLA ČAKOVEC</w:t>
    </w:r>
  </w:p>
  <w:p w:rsidR="00830B0B" w:rsidRDefault="00830B0B" w:rsidP="00830B0B">
    <w:pPr>
      <w:pStyle w:val="Bezproreda"/>
      <w:jc w:val="center"/>
    </w:pPr>
    <w:r>
      <w:rPr>
        <w:b/>
        <w:color w:val="EEECE1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A"/>
    <w:rsid w:val="00071919"/>
    <w:rsid w:val="001B2731"/>
    <w:rsid w:val="001E4879"/>
    <w:rsid w:val="001E6009"/>
    <w:rsid w:val="00451FA2"/>
    <w:rsid w:val="00507603"/>
    <w:rsid w:val="00716F83"/>
    <w:rsid w:val="00787B7F"/>
    <w:rsid w:val="00830B0B"/>
    <w:rsid w:val="008B25FA"/>
    <w:rsid w:val="00B61D21"/>
    <w:rsid w:val="00E96E71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25F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83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0B0B"/>
  </w:style>
  <w:style w:type="paragraph" w:styleId="Podnoje">
    <w:name w:val="footer"/>
    <w:basedOn w:val="Normal"/>
    <w:link w:val="PodnojeChar"/>
    <w:uiPriority w:val="99"/>
    <w:semiHidden/>
    <w:unhideWhenUsed/>
    <w:rsid w:val="0083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2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PC</cp:lastModifiedBy>
  <cp:revision>7</cp:revision>
  <cp:lastPrinted>2016-06-03T05:54:00Z</cp:lastPrinted>
  <dcterms:created xsi:type="dcterms:W3CDTF">2015-07-06T07:25:00Z</dcterms:created>
  <dcterms:modified xsi:type="dcterms:W3CDTF">2016-06-03T06:13:00Z</dcterms:modified>
</cp:coreProperties>
</file>